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5E56E" w14:textId="5B55055B" w:rsidR="00017542" w:rsidRPr="00626F3E" w:rsidRDefault="00EF399D" w:rsidP="00076955">
      <w:pPr>
        <w:pStyle w:val="AS1Title"/>
        <w:spacing w:before="240"/>
        <w:rPr>
          <w:rFonts w:asciiTheme="minorHAnsi" w:hAnsiTheme="minorHAnsi"/>
          <w:color w:val="auto"/>
        </w:rPr>
      </w:pPr>
      <w:bookmarkStart w:id="0" w:name="_Toc493666577"/>
      <w:r>
        <w:rPr>
          <w:rFonts w:asciiTheme="minorHAnsi" w:hAnsiTheme="minorHAnsi"/>
          <w:color w:val="auto"/>
        </w:rPr>
        <w:t>SHORT-TERM EXTENSION</w:t>
      </w:r>
      <w:r w:rsidR="007B107C" w:rsidRPr="00626F3E">
        <w:rPr>
          <w:rFonts w:asciiTheme="minorHAnsi" w:hAnsiTheme="minorHAnsi"/>
          <w:color w:val="auto"/>
        </w:rPr>
        <w:t xml:space="preserve"> APPLICATION FORM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410"/>
        <w:gridCol w:w="142"/>
        <w:gridCol w:w="2551"/>
      </w:tblGrid>
      <w:tr w:rsidR="00076955" w:rsidRPr="00626F3E" w14:paraId="1875E572" w14:textId="77777777" w:rsidTr="00076955">
        <w:trPr>
          <w:trHeight w:val="397"/>
        </w:trPr>
        <w:tc>
          <w:tcPr>
            <w:tcW w:w="9072" w:type="dxa"/>
            <w:gridSpan w:val="4"/>
            <w:shd w:val="clear" w:color="auto" w:fill="E5DFEC" w:themeFill="accent4" w:themeFillTint="33"/>
            <w:vAlign w:val="center"/>
          </w:tcPr>
          <w:p w14:paraId="1875E56F" w14:textId="4EAB8CA9" w:rsidR="00017542" w:rsidRPr="0046124B" w:rsidRDefault="00EF399D" w:rsidP="000769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SHORT-TERM EXTENSION</w:t>
            </w:r>
          </w:p>
          <w:p w14:paraId="1875E570" w14:textId="77777777" w:rsidR="00017542" w:rsidRPr="00626F3E" w:rsidRDefault="00017542" w:rsidP="00076955">
            <w:pPr>
              <w:jc w:val="center"/>
              <w:rPr>
                <w:b/>
              </w:rPr>
            </w:pPr>
            <w:r w:rsidRPr="00626F3E">
              <w:rPr>
                <w:b/>
              </w:rPr>
              <w:t>in extenuating circumstances</w:t>
            </w:r>
          </w:p>
          <w:p w14:paraId="1875E571" w14:textId="77777777" w:rsidR="00017542" w:rsidRPr="0046124B" w:rsidRDefault="00017542" w:rsidP="00076955">
            <w:pPr>
              <w:jc w:val="center"/>
              <w:rPr>
                <w:b/>
                <w:sz w:val="26"/>
                <w:szCs w:val="26"/>
              </w:rPr>
            </w:pPr>
            <w:r w:rsidRPr="00626F3E">
              <w:rPr>
                <w:b/>
                <w:sz w:val="28"/>
              </w:rPr>
              <w:t xml:space="preserve"> </w:t>
            </w:r>
            <w:r w:rsidRPr="0046124B">
              <w:rPr>
                <w:b/>
                <w:sz w:val="26"/>
                <w:szCs w:val="26"/>
              </w:rPr>
              <w:t>APPLICATION FORM</w:t>
            </w:r>
          </w:p>
        </w:tc>
      </w:tr>
      <w:tr w:rsidR="00017542" w:rsidRPr="00626F3E" w14:paraId="1875E574" w14:textId="77777777" w:rsidTr="00076955">
        <w:trPr>
          <w:trHeight w:val="397"/>
        </w:trPr>
        <w:tc>
          <w:tcPr>
            <w:tcW w:w="9072" w:type="dxa"/>
            <w:gridSpan w:val="4"/>
            <w:shd w:val="clear" w:color="auto" w:fill="E5DFEC" w:themeFill="accent4" w:themeFillTint="33"/>
            <w:vAlign w:val="center"/>
          </w:tcPr>
          <w:p w14:paraId="413466AF" w14:textId="77777777" w:rsidR="00626F3E" w:rsidRPr="0046124B" w:rsidRDefault="00017542" w:rsidP="00AE1C56">
            <w:pPr>
              <w:jc w:val="center"/>
              <w:rPr>
                <w:b/>
                <w:sz w:val="26"/>
                <w:szCs w:val="26"/>
              </w:rPr>
            </w:pPr>
            <w:r w:rsidRPr="0046124B">
              <w:rPr>
                <w:b/>
                <w:sz w:val="26"/>
                <w:szCs w:val="26"/>
              </w:rPr>
              <w:t xml:space="preserve">Part A: </w:t>
            </w:r>
          </w:p>
          <w:p w14:paraId="1875E573" w14:textId="12542E4E" w:rsidR="00017542" w:rsidRPr="00626F3E" w:rsidRDefault="00017542" w:rsidP="00AE1C56">
            <w:pPr>
              <w:jc w:val="center"/>
              <w:rPr>
                <w:b/>
                <w:sz w:val="28"/>
              </w:rPr>
            </w:pPr>
            <w:r w:rsidRPr="0046124B">
              <w:rPr>
                <w:b/>
                <w:sz w:val="26"/>
                <w:szCs w:val="26"/>
              </w:rPr>
              <w:t>This section must be completed by the Learner</w:t>
            </w:r>
          </w:p>
        </w:tc>
      </w:tr>
      <w:tr w:rsidR="00017542" w:rsidRPr="00626F3E" w14:paraId="1875E57A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78" w14:textId="77777777" w:rsidR="00017542" w:rsidRPr="00626F3E" w:rsidRDefault="00017542" w:rsidP="003D4A74">
            <w:r w:rsidRPr="00626F3E">
              <w:t>Learner Name:</w:t>
            </w:r>
          </w:p>
        </w:tc>
        <w:tc>
          <w:tcPr>
            <w:tcW w:w="5103" w:type="dxa"/>
            <w:gridSpan w:val="3"/>
            <w:vAlign w:val="center"/>
          </w:tcPr>
          <w:p w14:paraId="1875E579" w14:textId="77777777" w:rsidR="00017542" w:rsidRPr="00626F3E" w:rsidRDefault="00017542" w:rsidP="003D4A74">
            <w:pPr>
              <w:spacing w:after="200" w:line="276" w:lineRule="auto"/>
            </w:pPr>
          </w:p>
        </w:tc>
      </w:tr>
      <w:tr w:rsidR="00017542" w:rsidRPr="00626F3E" w14:paraId="1875E580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7B" w14:textId="77777777" w:rsidR="00017542" w:rsidRPr="00626F3E" w:rsidRDefault="00017542" w:rsidP="003D4A74">
            <w:r w:rsidRPr="00626F3E">
              <w:t>Learner Address:</w:t>
            </w:r>
          </w:p>
          <w:p w14:paraId="1875E57C" w14:textId="77777777" w:rsidR="00017542" w:rsidRPr="00626F3E" w:rsidRDefault="00017542" w:rsidP="003D4A74"/>
          <w:p w14:paraId="1875E57D" w14:textId="77777777" w:rsidR="00017542" w:rsidRPr="00626F3E" w:rsidRDefault="00017542" w:rsidP="003D4A74"/>
          <w:p w14:paraId="1875E57E" w14:textId="77777777" w:rsidR="00017542" w:rsidRPr="00626F3E" w:rsidRDefault="00017542" w:rsidP="003D4A74"/>
        </w:tc>
        <w:tc>
          <w:tcPr>
            <w:tcW w:w="5103" w:type="dxa"/>
            <w:gridSpan w:val="3"/>
            <w:vAlign w:val="center"/>
          </w:tcPr>
          <w:p w14:paraId="1875E57F" w14:textId="77777777" w:rsidR="00017542" w:rsidRPr="00626F3E" w:rsidRDefault="00017542" w:rsidP="003D4A74">
            <w:pPr>
              <w:spacing w:after="200" w:line="276" w:lineRule="auto"/>
            </w:pPr>
          </w:p>
        </w:tc>
      </w:tr>
      <w:tr w:rsidR="00017542" w:rsidRPr="00626F3E" w14:paraId="1875E583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81" w14:textId="4F922A9A" w:rsidR="00017542" w:rsidRPr="00626F3E" w:rsidRDefault="00272C05" w:rsidP="003D4A74">
            <w:r>
              <w:t>Provision:</w:t>
            </w:r>
          </w:p>
        </w:tc>
        <w:tc>
          <w:tcPr>
            <w:tcW w:w="5103" w:type="dxa"/>
            <w:gridSpan w:val="3"/>
            <w:vAlign w:val="center"/>
          </w:tcPr>
          <w:p w14:paraId="1875E582" w14:textId="77777777" w:rsidR="00017542" w:rsidRPr="00626F3E" w:rsidRDefault="00017542" w:rsidP="003D4A74">
            <w:pPr>
              <w:spacing w:after="200" w:line="276" w:lineRule="auto"/>
            </w:pPr>
          </w:p>
        </w:tc>
      </w:tr>
      <w:tr w:rsidR="00017542" w:rsidRPr="00626F3E" w14:paraId="1875E586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84" w14:textId="77777777" w:rsidR="00017542" w:rsidRPr="00626F3E" w:rsidRDefault="00017542" w:rsidP="003D4A74">
            <w:r w:rsidRPr="00626F3E">
              <w:t>Module(s):</w:t>
            </w:r>
          </w:p>
        </w:tc>
        <w:tc>
          <w:tcPr>
            <w:tcW w:w="5103" w:type="dxa"/>
            <w:gridSpan w:val="3"/>
            <w:vAlign w:val="center"/>
          </w:tcPr>
          <w:p w14:paraId="1875E585" w14:textId="77777777" w:rsidR="00017542" w:rsidRPr="00626F3E" w:rsidRDefault="00017542" w:rsidP="003D4A74">
            <w:pPr>
              <w:spacing w:after="200" w:line="276" w:lineRule="auto"/>
            </w:pPr>
          </w:p>
        </w:tc>
      </w:tr>
      <w:tr w:rsidR="00017542" w:rsidRPr="00626F3E" w14:paraId="1875E589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87" w14:textId="77777777" w:rsidR="00017542" w:rsidRPr="00626F3E" w:rsidRDefault="00076955" w:rsidP="003D4A74">
            <w:r w:rsidRPr="00626F3E">
              <w:t>Assessor Name</w:t>
            </w:r>
            <w:r w:rsidR="00017542" w:rsidRPr="00626F3E">
              <w:t>:</w:t>
            </w:r>
          </w:p>
        </w:tc>
        <w:tc>
          <w:tcPr>
            <w:tcW w:w="5103" w:type="dxa"/>
            <w:gridSpan w:val="3"/>
            <w:vAlign w:val="center"/>
          </w:tcPr>
          <w:p w14:paraId="1875E588" w14:textId="77777777" w:rsidR="00017542" w:rsidRPr="00626F3E" w:rsidRDefault="00017542" w:rsidP="003D4A74">
            <w:pPr>
              <w:spacing w:after="200" w:line="276" w:lineRule="auto"/>
            </w:pPr>
          </w:p>
        </w:tc>
      </w:tr>
      <w:tr w:rsidR="00017542" w:rsidRPr="00626F3E" w14:paraId="1875E590" w14:textId="77777777" w:rsidTr="00076955">
        <w:trPr>
          <w:trHeight w:val="397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75E58A" w14:textId="77777777" w:rsidR="00017542" w:rsidRPr="00626F3E" w:rsidRDefault="00017542" w:rsidP="00273C6F">
            <w:pPr>
              <w:spacing w:before="120" w:after="120"/>
            </w:pPr>
            <w:r w:rsidRPr="00626F3E">
              <w:t>Types of Assessment: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5E58B" w14:textId="77777777" w:rsidR="00017542" w:rsidRPr="00626F3E" w:rsidRDefault="00893B68" w:rsidP="00273C6F">
            <w:pPr>
              <w:spacing w:before="120" w:after="120"/>
            </w:pP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BF49E5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017542" w:rsidRPr="00626F3E">
              <w:t xml:space="preserve">Examination </w:t>
            </w:r>
          </w:p>
          <w:p w14:paraId="4CF01E0B" w14:textId="77777777" w:rsidR="00273C6F" w:rsidRDefault="00893B68" w:rsidP="00273C6F">
            <w:pPr>
              <w:spacing w:before="120" w:after="120"/>
            </w:pP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BF49E5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017542" w:rsidRPr="00626F3E">
              <w:t>Skills Demonstration</w:t>
            </w:r>
          </w:p>
          <w:p w14:paraId="1875E58C" w14:textId="29B5F4DC" w:rsidR="00017542" w:rsidRPr="00626F3E" w:rsidRDefault="00893B68" w:rsidP="00273C6F">
            <w:pPr>
              <w:spacing w:before="120" w:after="120"/>
            </w:pP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BF49E5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017542" w:rsidRPr="00626F3E">
              <w:t xml:space="preserve">Assignment 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1875E58D" w14:textId="77777777" w:rsidR="00017542" w:rsidRPr="00626F3E" w:rsidRDefault="00893B68" w:rsidP="00273C6F">
            <w:pPr>
              <w:spacing w:before="120" w:after="120"/>
            </w:pP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BF49E5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017542" w:rsidRPr="00626F3E">
              <w:t xml:space="preserve">Project </w:t>
            </w:r>
          </w:p>
          <w:p w14:paraId="1875E58E" w14:textId="77777777" w:rsidR="00017542" w:rsidRPr="00626F3E" w:rsidRDefault="00893B68" w:rsidP="00273C6F">
            <w:pPr>
              <w:spacing w:before="120" w:after="120"/>
            </w:pP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BF49E5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017542" w:rsidRPr="00626F3E">
              <w:t xml:space="preserve">Learner Record </w:t>
            </w:r>
          </w:p>
          <w:p w14:paraId="1875E58F" w14:textId="77777777" w:rsidR="00017542" w:rsidRPr="00626F3E" w:rsidRDefault="00893B68" w:rsidP="00273C6F">
            <w:pPr>
              <w:spacing w:before="120" w:after="120"/>
            </w:pP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BF49E5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017542" w:rsidRPr="00626F3E">
              <w:t xml:space="preserve">Collection of Work </w:t>
            </w:r>
          </w:p>
        </w:tc>
      </w:tr>
      <w:tr w:rsidR="00017542" w:rsidRPr="00626F3E" w14:paraId="1875E597" w14:textId="77777777" w:rsidTr="00893B68">
        <w:trPr>
          <w:trHeight w:val="397"/>
        </w:trPr>
        <w:tc>
          <w:tcPr>
            <w:tcW w:w="3969" w:type="dxa"/>
            <w:shd w:val="clear" w:color="auto" w:fill="E5DFEC" w:themeFill="accent4" w:themeFillTint="33"/>
          </w:tcPr>
          <w:p w14:paraId="1875E591" w14:textId="77777777" w:rsidR="00017542" w:rsidRPr="00626F3E" w:rsidRDefault="00017542" w:rsidP="00893B68">
            <w:r w:rsidRPr="00626F3E">
              <w:t>Assessment Due Date(s):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875E596" w14:textId="77777777" w:rsidR="00017542" w:rsidRPr="00626F3E" w:rsidRDefault="00017542" w:rsidP="003D4A74"/>
        </w:tc>
      </w:tr>
      <w:tr w:rsidR="00017542" w:rsidRPr="00626F3E" w14:paraId="1875E599" w14:textId="77777777" w:rsidTr="00076955">
        <w:trPr>
          <w:trHeight w:val="397"/>
        </w:trPr>
        <w:tc>
          <w:tcPr>
            <w:tcW w:w="9072" w:type="dxa"/>
            <w:gridSpan w:val="4"/>
            <w:shd w:val="clear" w:color="auto" w:fill="E5DFEC" w:themeFill="accent4" w:themeFillTint="33"/>
            <w:vAlign w:val="center"/>
          </w:tcPr>
          <w:p w14:paraId="1875E598" w14:textId="5A3B46F9" w:rsidR="00017542" w:rsidRPr="00626F3E" w:rsidRDefault="00017542" w:rsidP="00272C05">
            <w:r w:rsidRPr="00626F3E">
              <w:t xml:space="preserve">Reasons for </w:t>
            </w:r>
            <w:r w:rsidR="00272C05">
              <w:t>application</w:t>
            </w:r>
            <w:r w:rsidRPr="00626F3E">
              <w:t>:</w:t>
            </w:r>
          </w:p>
        </w:tc>
      </w:tr>
      <w:tr w:rsidR="00017542" w:rsidRPr="00626F3E" w14:paraId="1875E59E" w14:textId="77777777" w:rsidTr="003D4A74">
        <w:trPr>
          <w:trHeight w:val="397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1875E59A" w14:textId="77777777" w:rsidR="00017542" w:rsidRPr="00626F3E" w:rsidRDefault="00017542" w:rsidP="003D4A74"/>
          <w:p w14:paraId="1875E59B" w14:textId="77777777" w:rsidR="00017542" w:rsidRPr="00626F3E" w:rsidRDefault="00017542" w:rsidP="003D4A74"/>
          <w:p w14:paraId="1875E59C" w14:textId="77777777" w:rsidR="00017542" w:rsidRPr="00626F3E" w:rsidRDefault="00017542" w:rsidP="003D4A74"/>
          <w:p w14:paraId="1875E59D" w14:textId="77777777" w:rsidR="00017542" w:rsidRPr="00626F3E" w:rsidRDefault="00017542" w:rsidP="003D4A74"/>
        </w:tc>
      </w:tr>
      <w:tr w:rsidR="00017542" w:rsidRPr="00626F3E" w14:paraId="1875E5A2" w14:textId="77777777" w:rsidTr="00076955">
        <w:trPr>
          <w:trHeight w:val="397"/>
        </w:trPr>
        <w:tc>
          <w:tcPr>
            <w:tcW w:w="6379" w:type="dxa"/>
            <w:gridSpan w:val="2"/>
            <w:shd w:val="clear" w:color="auto" w:fill="E5DFEC" w:themeFill="accent4" w:themeFillTint="33"/>
          </w:tcPr>
          <w:p w14:paraId="1875E59F" w14:textId="6A438D38" w:rsidR="00EF399D" w:rsidRPr="00626F3E" w:rsidRDefault="00017542" w:rsidP="00EF399D">
            <w:pPr>
              <w:rPr>
                <w:i/>
                <w:sz w:val="18"/>
              </w:rPr>
            </w:pPr>
            <w:r w:rsidRPr="00626F3E">
              <w:t xml:space="preserve">Relevant supporting </w:t>
            </w:r>
            <w:r w:rsidR="00EF399D">
              <w:t>evidence/documentation included</w:t>
            </w:r>
            <w:r w:rsidR="00BF49E5">
              <w:t>:</w:t>
            </w:r>
            <w:r w:rsidR="00285BAB">
              <w:t xml:space="preserve"> </w:t>
            </w:r>
          </w:p>
          <w:p w14:paraId="1875E5A0" w14:textId="1658A5C9" w:rsidR="00017542" w:rsidRPr="00626F3E" w:rsidRDefault="00017542" w:rsidP="003D4A74">
            <w:pPr>
              <w:rPr>
                <w:i/>
                <w:sz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875E5A1" w14:textId="77777777" w:rsidR="00017542" w:rsidRPr="00626F3E" w:rsidRDefault="00017542" w:rsidP="003D4A74">
            <w:pPr>
              <w:jc w:val="center"/>
            </w:pPr>
            <w:r w:rsidRPr="00626F3E">
              <w:t xml:space="preserve">Yes </w:t>
            </w: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BF49E5">
              <w:fldChar w:fldCharType="separate"/>
            </w:r>
            <w:r w:rsidRPr="00626F3E">
              <w:fldChar w:fldCharType="end"/>
            </w:r>
            <w:r w:rsidRPr="00626F3E">
              <w:t xml:space="preserve"> No </w:t>
            </w: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BF49E5">
              <w:fldChar w:fldCharType="separate"/>
            </w:r>
            <w:r w:rsidRPr="00626F3E">
              <w:fldChar w:fldCharType="end"/>
            </w:r>
          </w:p>
        </w:tc>
      </w:tr>
      <w:tr w:rsidR="00017542" w:rsidRPr="00626F3E" w14:paraId="1875E5A4" w14:textId="77777777" w:rsidTr="00076955">
        <w:trPr>
          <w:trHeight w:val="397"/>
        </w:trPr>
        <w:tc>
          <w:tcPr>
            <w:tcW w:w="9072" w:type="dxa"/>
            <w:gridSpan w:val="4"/>
            <w:shd w:val="clear" w:color="auto" w:fill="E5DFEC" w:themeFill="accent4" w:themeFillTint="33"/>
            <w:vAlign w:val="center"/>
          </w:tcPr>
          <w:p w14:paraId="1875E5A3" w14:textId="77777777" w:rsidR="00017542" w:rsidRPr="00626F3E" w:rsidRDefault="00017542" w:rsidP="003D4A74">
            <w:r w:rsidRPr="00626F3E">
              <w:t>Details of supporting relevant evidence/documentation:</w:t>
            </w:r>
          </w:p>
        </w:tc>
      </w:tr>
      <w:tr w:rsidR="00017542" w:rsidRPr="00626F3E" w14:paraId="1875E5A8" w14:textId="77777777" w:rsidTr="003D4A74">
        <w:trPr>
          <w:trHeight w:val="397"/>
        </w:trPr>
        <w:tc>
          <w:tcPr>
            <w:tcW w:w="9072" w:type="dxa"/>
            <w:gridSpan w:val="4"/>
          </w:tcPr>
          <w:p w14:paraId="1875E5A5" w14:textId="77777777" w:rsidR="00017542" w:rsidRPr="00626F3E" w:rsidRDefault="00017542" w:rsidP="003D4A74"/>
          <w:p w14:paraId="1875E5A6" w14:textId="77777777" w:rsidR="00017542" w:rsidRPr="00626F3E" w:rsidRDefault="00017542" w:rsidP="003D4A74"/>
          <w:p w14:paraId="1875E5A7" w14:textId="77777777" w:rsidR="00017542" w:rsidRPr="00626F3E" w:rsidRDefault="00017542" w:rsidP="003D4A74"/>
        </w:tc>
      </w:tr>
      <w:tr w:rsidR="00017542" w:rsidRPr="00626F3E" w14:paraId="1875E5AC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A9" w14:textId="77777777" w:rsidR="00017542" w:rsidRPr="00626F3E" w:rsidRDefault="00893B68" w:rsidP="003D4A74">
            <w:r w:rsidRPr="00626F3E">
              <w:t>Learner Signature</w:t>
            </w:r>
            <w:r w:rsidR="00017542" w:rsidRPr="00626F3E">
              <w:t>:</w:t>
            </w:r>
          </w:p>
        </w:tc>
        <w:tc>
          <w:tcPr>
            <w:tcW w:w="5103" w:type="dxa"/>
            <w:gridSpan w:val="3"/>
            <w:vAlign w:val="center"/>
          </w:tcPr>
          <w:p w14:paraId="1875E5AA" w14:textId="77777777" w:rsidR="00017542" w:rsidRPr="00626F3E" w:rsidRDefault="00017542" w:rsidP="003D4A74"/>
          <w:p w14:paraId="1875E5AB" w14:textId="77777777" w:rsidR="00017542" w:rsidRPr="00626F3E" w:rsidRDefault="00017542" w:rsidP="003D4A74"/>
        </w:tc>
      </w:tr>
      <w:tr w:rsidR="00017542" w:rsidRPr="00626F3E" w14:paraId="1875E5B0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AD" w14:textId="77777777" w:rsidR="00017542" w:rsidRPr="00626F3E" w:rsidRDefault="00017542" w:rsidP="003D4A74">
            <w:r w:rsidRPr="00626F3E">
              <w:t>Date:</w:t>
            </w:r>
          </w:p>
        </w:tc>
        <w:tc>
          <w:tcPr>
            <w:tcW w:w="5103" w:type="dxa"/>
            <w:gridSpan w:val="3"/>
            <w:vAlign w:val="center"/>
          </w:tcPr>
          <w:p w14:paraId="1875E5AE" w14:textId="77777777" w:rsidR="00017542" w:rsidRPr="00626F3E" w:rsidRDefault="00017542" w:rsidP="003D4A74"/>
          <w:p w14:paraId="1875E5AF" w14:textId="77777777" w:rsidR="00017542" w:rsidRPr="00626F3E" w:rsidRDefault="00017542" w:rsidP="003D4A74"/>
        </w:tc>
      </w:tr>
    </w:tbl>
    <w:p w14:paraId="1875E5B1" w14:textId="279C0F68" w:rsidR="00017542" w:rsidRDefault="00017542" w:rsidP="00017542"/>
    <w:p w14:paraId="2907D4AF" w14:textId="789293E9" w:rsidR="00273C6F" w:rsidRPr="00626F3E" w:rsidRDefault="00273C6F" w:rsidP="00017542">
      <w:r w:rsidRPr="00273C6F">
        <w:rPr>
          <w:b/>
          <w:bCs/>
        </w:rPr>
        <w:t>Learner Instructions</w:t>
      </w:r>
      <w:r>
        <w:t>: Please complete all sections of this application form and return it to the relevant designated person with supporting relevant evidence/documentation (see Assessment Deadlines: Short-term Extension Procedure for further details).</w:t>
      </w:r>
    </w:p>
    <w:p w14:paraId="3E760D4C" w14:textId="77777777" w:rsidR="00285BAB" w:rsidRDefault="00285BAB">
      <w:pPr>
        <w:rPr>
          <w:b/>
        </w:rPr>
      </w:pPr>
      <w:r>
        <w:rPr>
          <w:b/>
        </w:rPr>
        <w:br w:type="page"/>
      </w:r>
    </w:p>
    <w:p w14:paraId="08FE4D61" w14:textId="77777777" w:rsidR="00017542" w:rsidRPr="00626F3E" w:rsidRDefault="00017542" w:rsidP="00893B68">
      <w:pPr>
        <w:pStyle w:val="ListParagraph"/>
        <w:ind w:left="0"/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893B68" w:rsidRPr="00626F3E" w14:paraId="1875E5B6" w14:textId="77777777" w:rsidTr="00893B68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vAlign w:val="center"/>
          </w:tcPr>
          <w:p w14:paraId="2751E9AE" w14:textId="646C21A5" w:rsidR="00285BAB" w:rsidRPr="0046124B" w:rsidRDefault="00285BAB" w:rsidP="00285B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SHORT-TERM EXTENSION</w:t>
            </w:r>
          </w:p>
          <w:p w14:paraId="0C7E71AF" w14:textId="77777777" w:rsidR="00285BAB" w:rsidRPr="00626F3E" w:rsidRDefault="00285BAB" w:rsidP="00285BAB">
            <w:pPr>
              <w:jc w:val="center"/>
              <w:rPr>
                <w:b/>
              </w:rPr>
            </w:pPr>
            <w:r w:rsidRPr="00626F3E">
              <w:rPr>
                <w:b/>
              </w:rPr>
              <w:t>in extenuating circumstances</w:t>
            </w:r>
          </w:p>
          <w:p w14:paraId="1875E5B5" w14:textId="69DC0643" w:rsidR="00017542" w:rsidRPr="00E27B7F" w:rsidRDefault="00285BAB" w:rsidP="00285B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6F3E">
              <w:rPr>
                <w:b/>
                <w:sz w:val="28"/>
              </w:rPr>
              <w:t xml:space="preserve"> </w:t>
            </w:r>
            <w:r w:rsidRPr="0046124B">
              <w:rPr>
                <w:b/>
                <w:sz w:val="26"/>
                <w:szCs w:val="26"/>
              </w:rPr>
              <w:t>APPLICATION FORM</w:t>
            </w:r>
          </w:p>
        </w:tc>
      </w:tr>
      <w:tr w:rsidR="00017542" w:rsidRPr="00626F3E" w14:paraId="1875E5B9" w14:textId="77777777" w:rsidTr="00AE1C56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vAlign w:val="center"/>
          </w:tcPr>
          <w:p w14:paraId="18259857" w14:textId="77777777" w:rsidR="007B107C" w:rsidRDefault="00AE1C56" w:rsidP="00AE1C56">
            <w:pPr>
              <w:jc w:val="center"/>
              <w:rPr>
                <w:b/>
                <w:sz w:val="26"/>
                <w:szCs w:val="26"/>
              </w:rPr>
            </w:pPr>
            <w:r w:rsidRPr="00E27B7F">
              <w:rPr>
                <w:b/>
                <w:sz w:val="26"/>
                <w:szCs w:val="26"/>
              </w:rPr>
              <w:t xml:space="preserve">Part B: </w:t>
            </w:r>
          </w:p>
          <w:p w14:paraId="1875E5B7" w14:textId="75521286" w:rsidR="00AE1C56" w:rsidRPr="00E27B7F" w:rsidRDefault="00017542" w:rsidP="00AE1C56">
            <w:pPr>
              <w:jc w:val="center"/>
              <w:rPr>
                <w:b/>
                <w:sz w:val="26"/>
                <w:szCs w:val="26"/>
              </w:rPr>
            </w:pPr>
            <w:r w:rsidRPr="00E27B7F">
              <w:rPr>
                <w:b/>
                <w:sz w:val="26"/>
                <w:szCs w:val="26"/>
              </w:rPr>
              <w:t>Office Use</w:t>
            </w:r>
            <w:r w:rsidR="00AE1C56" w:rsidRPr="00E27B7F">
              <w:rPr>
                <w:b/>
                <w:sz w:val="26"/>
                <w:szCs w:val="26"/>
              </w:rPr>
              <w:t xml:space="preserve"> Only</w:t>
            </w:r>
          </w:p>
          <w:p w14:paraId="1875E5B8" w14:textId="77777777" w:rsidR="00017542" w:rsidRPr="00626F3E" w:rsidRDefault="00017542" w:rsidP="00AE1C56">
            <w:pPr>
              <w:jc w:val="center"/>
              <w:rPr>
                <w:b/>
                <w:sz w:val="24"/>
              </w:rPr>
            </w:pPr>
            <w:r w:rsidRPr="00E27B7F">
              <w:rPr>
                <w:b/>
                <w:sz w:val="26"/>
                <w:szCs w:val="26"/>
              </w:rPr>
              <w:t xml:space="preserve">This section must be completed by the </w:t>
            </w:r>
            <w:r w:rsidR="00AE1C56" w:rsidRPr="00E27B7F">
              <w:rPr>
                <w:b/>
                <w:sz w:val="26"/>
                <w:szCs w:val="26"/>
              </w:rPr>
              <w:t>relevant designated person</w:t>
            </w:r>
          </w:p>
        </w:tc>
      </w:tr>
      <w:tr w:rsidR="00017542" w:rsidRPr="00626F3E" w14:paraId="1875E5BC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BA" w14:textId="77777777" w:rsidR="00017542" w:rsidRPr="00626F3E" w:rsidRDefault="00222BA7" w:rsidP="003D4A74">
            <w:r w:rsidRPr="00626F3E">
              <w:t xml:space="preserve">Learner </w:t>
            </w:r>
            <w:r w:rsidR="00017542" w:rsidRPr="00626F3E">
              <w:t>Name:</w:t>
            </w:r>
          </w:p>
        </w:tc>
        <w:tc>
          <w:tcPr>
            <w:tcW w:w="5103" w:type="dxa"/>
            <w:vAlign w:val="center"/>
          </w:tcPr>
          <w:p w14:paraId="1875E5BB" w14:textId="77777777" w:rsidR="00017542" w:rsidRPr="00626F3E" w:rsidRDefault="00017542" w:rsidP="003D4A74"/>
        </w:tc>
      </w:tr>
      <w:tr w:rsidR="00285BAB" w:rsidRPr="00626F3E" w14:paraId="51A0CDF0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449698CA" w14:textId="4EA0DD2B" w:rsidR="00285BAB" w:rsidRPr="00626F3E" w:rsidRDefault="00285BAB" w:rsidP="003D4A74">
            <w:r>
              <w:t>Assessment Due Date:</w:t>
            </w:r>
          </w:p>
        </w:tc>
        <w:tc>
          <w:tcPr>
            <w:tcW w:w="5103" w:type="dxa"/>
            <w:vAlign w:val="center"/>
          </w:tcPr>
          <w:p w14:paraId="60705CB1" w14:textId="77777777" w:rsidR="00285BAB" w:rsidRPr="00626F3E" w:rsidRDefault="00285BAB" w:rsidP="003D4A74"/>
        </w:tc>
      </w:tr>
      <w:tr w:rsidR="00285BAB" w:rsidRPr="00626F3E" w14:paraId="48778C47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728F9AE1" w14:textId="1CA123EF" w:rsidR="00285BAB" w:rsidRDefault="00285BAB" w:rsidP="002B699A">
            <w:r>
              <w:t xml:space="preserve">Date </w:t>
            </w:r>
            <w:r w:rsidR="002B699A">
              <w:t>relevant designated person</w:t>
            </w:r>
            <w:r>
              <w:t xml:space="preserve"> is notified by Learner:</w:t>
            </w:r>
          </w:p>
        </w:tc>
        <w:tc>
          <w:tcPr>
            <w:tcW w:w="5103" w:type="dxa"/>
            <w:vAlign w:val="center"/>
          </w:tcPr>
          <w:p w14:paraId="0A35AE97" w14:textId="77777777" w:rsidR="00285BAB" w:rsidRDefault="00285BAB" w:rsidP="003D4A74"/>
        </w:tc>
      </w:tr>
      <w:tr w:rsidR="00285BAB" w:rsidRPr="00626F3E" w14:paraId="0DA31237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30A3B79" w14:textId="1E7695F3" w:rsidR="00285BAB" w:rsidRPr="00626F3E" w:rsidRDefault="00285BAB" w:rsidP="003D4A74">
            <w:r>
              <w:t>Notified by:</w:t>
            </w:r>
          </w:p>
        </w:tc>
        <w:tc>
          <w:tcPr>
            <w:tcW w:w="5103" w:type="dxa"/>
            <w:vAlign w:val="center"/>
          </w:tcPr>
          <w:p w14:paraId="0A983E84" w14:textId="66C47EB7" w:rsidR="00285BAB" w:rsidRPr="00626F3E" w:rsidRDefault="00285BAB" w:rsidP="00CA4CE2"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BF49E5">
              <w:fldChar w:fldCharType="separate"/>
            </w:r>
            <w:r w:rsidRPr="00626F3E">
              <w:fldChar w:fldCharType="end"/>
            </w:r>
            <w:r w:rsidR="00CA4CE2">
              <w:t xml:space="preserve"> Telephone</w:t>
            </w:r>
            <w:r w:rsidRPr="00626F3E">
              <w:t xml:space="preserve"> </w:t>
            </w: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BF49E5">
              <w:fldChar w:fldCharType="separate"/>
            </w:r>
            <w:r w:rsidRPr="00626F3E">
              <w:fldChar w:fldCharType="end"/>
            </w:r>
            <w:r w:rsidR="00CA4CE2">
              <w:t xml:space="preserve"> Email</w:t>
            </w:r>
          </w:p>
        </w:tc>
      </w:tr>
      <w:tr w:rsidR="00017542" w:rsidRPr="00626F3E" w14:paraId="1875E5BF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BD" w14:textId="77777777" w:rsidR="00017542" w:rsidRPr="00626F3E" w:rsidRDefault="00017542" w:rsidP="003D4A74">
            <w:r w:rsidRPr="00626F3E">
              <w:t>Receipt date of application:</w:t>
            </w:r>
          </w:p>
        </w:tc>
        <w:tc>
          <w:tcPr>
            <w:tcW w:w="5103" w:type="dxa"/>
            <w:vAlign w:val="center"/>
          </w:tcPr>
          <w:p w14:paraId="1875E5BE" w14:textId="77777777" w:rsidR="00017542" w:rsidRPr="00626F3E" w:rsidRDefault="00017542" w:rsidP="003D4A74"/>
        </w:tc>
      </w:tr>
      <w:tr w:rsidR="00017542" w:rsidRPr="00626F3E" w14:paraId="1875E5C2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C0" w14:textId="77777777" w:rsidR="00017542" w:rsidRPr="00626F3E" w:rsidRDefault="00AE1C56" w:rsidP="003D4A74">
            <w:r w:rsidRPr="00626F3E">
              <w:t>Assessor</w:t>
            </w:r>
            <w:r w:rsidR="00017542" w:rsidRPr="00626F3E">
              <w:t xml:space="preserve"> Name(s):</w:t>
            </w:r>
          </w:p>
        </w:tc>
        <w:tc>
          <w:tcPr>
            <w:tcW w:w="5103" w:type="dxa"/>
            <w:vAlign w:val="center"/>
          </w:tcPr>
          <w:p w14:paraId="1875E5C1" w14:textId="77777777" w:rsidR="00017542" w:rsidRPr="00626F3E" w:rsidRDefault="00017542" w:rsidP="003D4A74"/>
        </w:tc>
      </w:tr>
      <w:tr w:rsidR="00017542" w:rsidRPr="00626F3E" w14:paraId="1875E5C5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C3" w14:textId="77777777" w:rsidR="00017542" w:rsidRPr="00626F3E" w:rsidRDefault="00017542" w:rsidP="00EB24E1">
            <w:r w:rsidRPr="00626F3E">
              <w:t xml:space="preserve">Date of meeting with </w:t>
            </w:r>
            <w:r w:rsidR="00EB24E1" w:rsidRPr="00626F3E">
              <w:t>Assessor</w:t>
            </w:r>
            <w:r w:rsidRPr="00626F3E">
              <w:t>(s):</w:t>
            </w:r>
          </w:p>
        </w:tc>
        <w:tc>
          <w:tcPr>
            <w:tcW w:w="5103" w:type="dxa"/>
            <w:vAlign w:val="center"/>
          </w:tcPr>
          <w:p w14:paraId="1875E5C4" w14:textId="77777777" w:rsidR="00017542" w:rsidRPr="00626F3E" w:rsidRDefault="00017542" w:rsidP="003D4A74"/>
        </w:tc>
      </w:tr>
      <w:tr w:rsidR="00017542" w:rsidRPr="00626F3E" w14:paraId="1875E5C8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C6" w14:textId="77777777" w:rsidR="00017542" w:rsidRPr="00626F3E" w:rsidRDefault="00017542" w:rsidP="003D4A74">
            <w:r w:rsidRPr="00626F3E">
              <w:t>Application prior to or after the assessment activity/deadline:</w:t>
            </w:r>
          </w:p>
        </w:tc>
        <w:tc>
          <w:tcPr>
            <w:tcW w:w="5103" w:type="dxa"/>
            <w:vAlign w:val="center"/>
          </w:tcPr>
          <w:p w14:paraId="1875E5C7" w14:textId="04AEC277" w:rsidR="00017542" w:rsidRPr="00626F3E" w:rsidRDefault="00017542" w:rsidP="00CA4CE2"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BF49E5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CA4CE2" w:rsidRPr="00626F3E">
              <w:t xml:space="preserve">Prior to </w:t>
            </w: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BF49E5">
              <w:fldChar w:fldCharType="separate"/>
            </w:r>
            <w:r w:rsidRPr="00626F3E">
              <w:fldChar w:fldCharType="end"/>
            </w:r>
            <w:r w:rsidR="00CA4CE2">
              <w:t xml:space="preserve"> </w:t>
            </w:r>
            <w:r w:rsidR="00CA4CE2" w:rsidRPr="00626F3E">
              <w:t>After</w:t>
            </w:r>
          </w:p>
        </w:tc>
      </w:tr>
      <w:tr w:rsidR="00017542" w:rsidRPr="00FD093B" w14:paraId="1875E5CC" w14:textId="77777777" w:rsidTr="00626F3E">
        <w:trPr>
          <w:trHeight w:val="397"/>
        </w:trPr>
        <w:tc>
          <w:tcPr>
            <w:tcW w:w="3969" w:type="dxa"/>
            <w:shd w:val="clear" w:color="auto" w:fill="CCC0D9" w:themeFill="accent4" w:themeFillTint="66"/>
            <w:vAlign w:val="center"/>
          </w:tcPr>
          <w:p w14:paraId="1875E5CA" w14:textId="77777777" w:rsidR="00017542" w:rsidRPr="00FD093B" w:rsidRDefault="00017542" w:rsidP="003D4A74">
            <w:pPr>
              <w:rPr>
                <w:b/>
              </w:rPr>
            </w:pPr>
            <w:r w:rsidRPr="00FD093B">
              <w:rPr>
                <w:b/>
              </w:rPr>
              <w:t>Criteria: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14:paraId="1875E5CB" w14:textId="77777777" w:rsidR="00017542" w:rsidRPr="00FD093B" w:rsidRDefault="00017542" w:rsidP="003D4A74">
            <w:pPr>
              <w:rPr>
                <w:b/>
              </w:rPr>
            </w:pPr>
            <w:r w:rsidRPr="00FD093B">
              <w:rPr>
                <w:b/>
              </w:rPr>
              <w:t>Details:</w:t>
            </w:r>
          </w:p>
        </w:tc>
      </w:tr>
      <w:tr w:rsidR="00017542" w:rsidRPr="00626F3E" w14:paraId="1875E5D2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</w:tcPr>
          <w:p w14:paraId="1875E5CD" w14:textId="77777777" w:rsidR="00017542" w:rsidRPr="00626F3E" w:rsidRDefault="00017542" w:rsidP="00AE1C56">
            <w:r w:rsidRPr="00626F3E">
              <w:t xml:space="preserve">Details of extenuating circumstances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75E5CE" w14:textId="77777777" w:rsidR="00017542" w:rsidRPr="00626F3E" w:rsidRDefault="00017542" w:rsidP="009631FA"/>
          <w:p w14:paraId="1875E5CF" w14:textId="77777777" w:rsidR="00017542" w:rsidRPr="00626F3E" w:rsidRDefault="00017542" w:rsidP="009631FA"/>
          <w:p w14:paraId="1875E5D0" w14:textId="77777777" w:rsidR="00017542" w:rsidRPr="00626F3E" w:rsidRDefault="00017542" w:rsidP="009631FA"/>
          <w:p w14:paraId="1875E5D1" w14:textId="77777777" w:rsidR="00017542" w:rsidRPr="00626F3E" w:rsidRDefault="00017542" w:rsidP="003D4A74">
            <w:pPr>
              <w:ind w:left="720"/>
            </w:pPr>
          </w:p>
        </w:tc>
      </w:tr>
      <w:tr w:rsidR="00017542" w:rsidRPr="00626F3E" w14:paraId="1875E5E4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</w:tcPr>
          <w:p w14:paraId="1875E5DF" w14:textId="77777777" w:rsidR="00017542" w:rsidRPr="00626F3E" w:rsidRDefault="00017542" w:rsidP="00AE1C56">
            <w:r w:rsidRPr="00626F3E">
              <w:t>Relevant supporting evidence/documentation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75E5E0" w14:textId="77777777" w:rsidR="00017542" w:rsidRPr="00626F3E" w:rsidRDefault="00017542" w:rsidP="009631FA"/>
          <w:p w14:paraId="1875E5E1" w14:textId="77777777" w:rsidR="00017542" w:rsidRPr="00626F3E" w:rsidRDefault="00017542" w:rsidP="009631FA"/>
          <w:p w14:paraId="1875E5E2" w14:textId="77777777" w:rsidR="00017542" w:rsidRPr="00626F3E" w:rsidRDefault="00017542" w:rsidP="009631FA"/>
          <w:p w14:paraId="1875E5E3" w14:textId="77777777" w:rsidR="00017542" w:rsidRPr="00626F3E" w:rsidRDefault="00017542" w:rsidP="003D4A74">
            <w:pPr>
              <w:ind w:left="720"/>
            </w:pPr>
          </w:p>
        </w:tc>
      </w:tr>
      <w:tr w:rsidR="00017542" w:rsidRPr="00626F3E" w14:paraId="1875E5E8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</w:tcPr>
          <w:p w14:paraId="1875E5E5" w14:textId="05D1B48A" w:rsidR="00017542" w:rsidRPr="00626F3E" w:rsidRDefault="00017542" w:rsidP="008B7EFD">
            <w:r w:rsidRPr="00626F3E">
              <w:t>Nature of the assessment activity</w:t>
            </w:r>
            <w:r w:rsidR="00DF753A">
              <w:t xml:space="preserve"> </w:t>
            </w:r>
            <w:r w:rsidR="00DF753A" w:rsidRPr="00DF753A">
              <w:rPr>
                <w:rFonts w:eastAsiaTheme="minorEastAsia"/>
                <w:lang w:eastAsia="en-IE"/>
              </w:rPr>
              <w:t>(Assignment, Project, Learner Record, Collection of Work, Skills Demonstration and Examination)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75E5E6" w14:textId="77777777" w:rsidR="00017542" w:rsidRPr="00626F3E" w:rsidRDefault="00017542" w:rsidP="009631FA"/>
          <w:p w14:paraId="1875E5E7" w14:textId="77777777" w:rsidR="00017542" w:rsidRPr="00626F3E" w:rsidRDefault="00017542" w:rsidP="003D4A74">
            <w:pPr>
              <w:ind w:left="720"/>
            </w:pPr>
          </w:p>
        </w:tc>
      </w:tr>
      <w:tr w:rsidR="00017542" w:rsidRPr="00626F3E" w14:paraId="1875E5EB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E9" w14:textId="77777777" w:rsidR="00017542" w:rsidRPr="00626F3E" w:rsidRDefault="00017542" w:rsidP="003D4A74">
            <w:r w:rsidRPr="00626F3E">
              <w:t>Application:</w:t>
            </w:r>
          </w:p>
        </w:tc>
        <w:tc>
          <w:tcPr>
            <w:tcW w:w="5103" w:type="dxa"/>
            <w:vAlign w:val="center"/>
          </w:tcPr>
          <w:p w14:paraId="1875E5EA" w14:textId="05CF5372" w:rsidR="00017542" w:rsidRPr="00626F3E" w:rsidRDefault="00017542" w:rsidP="00CA4CE2">
            <w:pPr>
              <w:rPr>
                <w:b/>
              </w:rPr>
            </w:pPr>
            <w:r w:rsidRPr="00626F3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rPr>
                <w:b/>
              </w:rPr>
              <w:instrText xml:space="preserve"> FORMCHECKBOX </w:instrText>
            </w:r>
            <w:r w:rsidR="00BF49E5">
              <w:rPr>
                <w:b/>
              </w:rPr>
            </w:r>
            <w:r w:rsidR="00BF49E5">
              <w:rPr>
                <w:b/>
              </w:rPr>
              <w:fldChar w:fldCharType="separate"/>
            </w:r>
            <w:r w:rsidRPr="00626F3E">
              <w:rPr>
                <w:b/>
              </w:rPr>
              <w:fldChar w:fldCharType="end"/>
            </w:r>
            <w:r w:rsidRPr="00626F3E">
              <w:rPr>
                <w:b/>
              </w:rPr>
              <w:t xml:space="preserve"> </w:t>
            </w:r>
            <w:r w:rsidR="00CA4CE2" w:rsidRPr="00626F3E">
              <w:t xml:space="preserve">Granted </w:t>
            </w:r>
            <w:r w:rsidRPr="00626F3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rPr>
                <w:b/>
              </w:rPr>
              <w:instrText xml:space="preserve"> FORMCHECKBOX </w:instrText>
            </w:r>
            <w:r w:rsidR="00BF49E5">
              <w:rPr>
                <w:b/>
              </w:rPr>
            </w:r>
            <w:r w:rsidR="00BF49E5">
              <w:rPr>
                <w:b/>
              </w:rPr>
              <w:fldChar w:fldCharType="separate"/>
            </w:r>
            <w:r w:rsidRPr="00626F3E">
              <w:rPr>
                <w:b/>
              </w:rPr>
              <w:fldChar w:fldCharType="end"/>
            </w:r>
            <w:r w:rsidR="00CA4CE2">
              <w:rPr>
                <w:b/>
              </w:rPr>
              <w:t xml:space="preserve"> </w:t>
            </w:r>
            <w:r w:rsidR="00CA4CE2" w:rsidRPr="00626F3E">
              <w:t>Declined</w:t>
            </w:r>
          </w:p>
        </w:tc>
      </w:tr>
      <w:tr w:rsidR="00017542" w:rsidRPr="00FD093B" w14:paraId="1875E5ED" w14:textId="77777777" w:rsidTr="00626F3E">
        <w:trPr>
          <w:trHeight w:val="397"/>
        </w:trPr>
        <w:tc>
          <w:tcPr>
            <w:tcW w:w="9072" w:type="dxa"/>
            <w:gridSpan w:val="2"/>
            <w:shd w:val="clear" w:color="auto" w:fill="CCC0D9" w:themeFill="accent4" w:themeFillTint="66"/>
            <w:vAlign w:val="center"/>
          </w:tcPr>
          <w:p w14:paraId="1875E5EC" w14:textId="77777777" w:rsidR="00017542" w:rsidRPr="00FD093B" w:rsidRDefault="00017542" w:rsidP="00626F3E">
            <w:pPr>
              <w:rPr>
                <w:b/>
              </w:rPr>
            </w:pPr>
            <w:r w:rsidRPr="00FD093B">
              <w:rPr>
                <w:b/>
              </w:rPr>
              <w:t>Declaration:</w:t>
            </w:r>
          </w:p>
        </w:tc>
      </w:tr>
      <w:tr w:rsidR="00017542" w:rsidRPr="00626F3E" w14:paraId="1875E5F3" w14:textId="77777777" w:rsidTr="003D4A74">
        <w:trPr>
          <w:trHeight w:val="397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875E5EE" w14:textId="77777777" w:rsidR="00017542" w:rsidRPr="00626F3E" w:rsidRDefault="00017542" w:rsidP="00273C6F">
            <w:pPr>
              <w:spacing w:before="120" w:after="120"/>
            </w:pPr>
            <w:r w:rsidRPr="00626F3E">
              <w:t>I can confirm that:</w:t>
            </w:r>
          </w:p>
          <w:p w14:paraId="1875E5EF" w14:textId="7DC0EA0B" w:rsidR="00017542" w:rsidRPr="00626F3E" w:rsidRDefault="00017542" w:rsidP="00273C6F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626F3E">
              <w:t xml:space="preserve">A meeting with the </w:t>
            </w:r>
            <w:r w:rsidR="00AE1C56" w:rsidRPr="00626F3E">
              <w:t>Assessor</w:t>
            </w:r>
            <w:r w:rsidRPr="00626F3E">
              <w:t xml:space="preserve"> to discuss the application has taken place</w:t>
            </w:r>
          </w:p>
          <w:p w14:paraId="1875E5F0" w14:textId="3256370A" w:rsidR="00017542" w:rsidRPr="00626F3E" w:rsidRDefault="00017542" w:rsidP="00273C6F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626F3E">
              <w:t>There is sound evidence to grant or decline the application based on criteria above</w:t>
            </w:r>
          </w:p>
          <w:p w14:paraId="1875E5F1" w14:textId="56B98A01" w:rsidR="00017542" w:rsidRPr="00626F3E" w:rsidRDefault="00017542" w:rsidP="00273C6F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626F3E">
              <w:t>If granted, the granting of</w:t>
            </w:r>
            <w:r w:rsidR="00273C6F">
              <w:t xml:space="preserve"> a S</w:t>
            </w:r>
            <w:r w:rsidR="00CA4CE2">
              <w:t>hort-term extension</w:t>
            </w:r>
            <w:r w:rsidRPr="00626F3E">
              <w:t xml:space="preserve"> will not give the learner in question an unfair assessment advantage over other learners undertaking the assessment </w:t>
            </w:r>
          </w:p>
          <w:p w14:paraId="749CB862" w14:textId="40C5EE7D" w:rsidR="00017542" w:rsidRDefault="00017542" w:rsidP="00273C6F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626F3E">
              <w:t>I will inform the learner in wri</w:t>
            </w:r>
            <w:r w:rsidR="00AE1C56" w:rsidRPr="00626F3E">
              <w:t xml:space="preserve">ting of the decision regarding </w:t>
            </w:r>
            <w:r w:rsidR="00272C05">
              <w:t>the outcome of the application</w:t>
            </w:r>
          </w:p>
          <w:p w14:paraId="1875E5F2" w14:textId="660E4F24" w:rsidR="00272C05" w:rsidRPr="00626F3E" w:rsidRDefault="00272C05" w:rsidP="00273C6F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I will inform the assessor in writing of the decision regarding the outcome of application</w:t>
            </w:r>
          </w:p>
        </w:tc>
      </w:tr>
      <w:tr w:rsidR="00017542" w:rsidRPr="00626F3E" w14:paraId="1875E5F7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F4" w14:textId="77777777" w:rsidR="00017542" w:rsidRPr="00626F3E" w:rsidRDefault="00017542" w:rsidP="003D4A74">
            <w:r w:rsidRPr="00626F3E">
              <w:t>Signature:</w:t>
            </w:r>
          </w:p>
        </w:tc>
        <w:tc>
          <w:tcPr>
            <w:tcW w:w="5103" w:type="dxa"/>
            <w:vAlign w:val="center"/>
          </w:tcPr>
          <w:p w14:paraId="1875E5F5" w14:textId="77777777" w:rsidR="00017542" w:rsidRPr="00626F3E" w:rsidRDefault="00017542" w:rsidP="003D4A74"/>
          <w:p w14:paraId="1875E5F6" w14:textId="77777777" w:rsidR="00017542" w:rsidRPr="00626F3E" w:rsidRDefault="00017542" w:rsidP="003D4A74"/>
        </w:tc>
      </w:tr>
      <w:tr w:rsidR="00017542" w:rsidRPr="00626F3E" w14:paraId="1875E5FB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F8" w14:textId="77777777" w:rsidR="00017542" w:rsidRPr="00626F3E" w:rsidRDefault="00017542" w:rsidP="003D4A74">
            <w:r w:rsidRPr="00626F3E">
              <w:t>Date:</w:t>
            </w:r>
          </w:p>
        </w:tc>
        <w:tc>
          <w:tcPr>
            <w:tcW w:w="5103" w:type="dxa"/>
            <w:vAlign w:val="center"/>
          </w:tcPr>
          <w:p w14:paraId="1875E5F9" w14:textId="77777777" w:rsidR="00017542" w:rsidRPr="00626F3E" w:rsidRDefault="00017542" w:rsidP="003D4A74"/>
          <w:p w14:paraId="1875E5FA" w14:textId="77777777" w:rsidR="00017542" w:rsidRPr="00626F3E" w:rsidRDefault="00017542" w:rsidP="003D4A74"/>
        </w:tc>
      </w:tr>
    </w:tbl>
    <w:p w14:paraId="1875E5FC" w14:textId="77777777" w:rsidR="00017542" w:rsidRPr="00626F3E" w:rsidRDefault="00017542" w:rsidP="0001754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017542" w:rsidRPr="00626F3E" w14:paraId="1875E601" w14:textId="77777777" w:rsidTr="00AE1C56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vAlign w:val="center"/>
          </w:tcPr>
          <w:p w14:paraId="2A1FF8E4" w14:textId="77777777" w:rsidR="00273C6F" w:rsidRPr="0046124B" w:rsidRDefault="00273C6F" w:rsidP="00273C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SHORT-TERM EXTENSION</w:t>
            </w:r>
          </w:p>
          <w:p w14:paraId="1875E5FF" w14:textId="77777777" w:rsidR="00AE1C56" w:rsidRPr="00626F3E" w:rsidRDefault="00AE1C56" w:rsidP="00AE1C56">
            <w:pPr>
              <w:jc w:val="center"/>
              <w:rPr>
                <w:b/>
              </w:rPr>
            </w:pPr>
            <w:r w:rsidRPr="00626F3E">
              <w:rPr>
                <w:b/>
              </w:rPr>
              <w:t>in extenuating circumstances</w:t>
            </w:r>
          </w:p>
          <w:p w14:paraId="1875E600" w14:textId="77777777" w:rsidR="00017542" w:rsidRPr="00E27B7F" w:rsidRDefault="00AE1C56" w:rsidP="00AE1C56">
            <w:pPr>
              <w:spacing w:line="276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26F3E">
              <w:rPr>
                <w:b/>
                <w:sz w:val="28"/>
              </w:rPr>
              <w:t xml:space="preserve"> </w:t>
            </w:r>
            <w:r w:rsidRPr="00E27B7F">
              <w:rPr>
                <w:b/>
                <w:sz w:val="26"/>
                <w:szCs w:val="26"/>
              </w:rPr>
              <w:t>APPLICATION FORM</w:t>
            </w:r>
          </w:p>
        </w:tc>
      </w:tr>
      <w:tr w:rsidR="00017542" w:rsidRPr="00626F3E" w14:paraId="1875E604" w14:textId="77777777" w:rsidTr="00AE1C56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vAlign w:val="center"/>
          </w:tcPr>
          <w:p w14:paraId="7388A069" w14:textId="77777777" w:rsidR="00626F3E" w:rsidRPr="00E27B7F" w:rsidRDefault="00017542" w:rsidP="00AE1C56">
            <w:pPr>
              <w:jc w:val="center"/>
              <w:rPr>
                <w:b/>
                <w:sz w:val="26"/>
                <w:szCs w:val="26"/>
              </w:rPr>
            </w:pPr>
            <w:r w:rsidRPr="00E27B7F">
              <w:rPr>
                <w:b/>
                <w:sz w:val="26"/>
                <w:szCs w:val="26"/>
              </w:rPr>
              <w:t xml:space="preserve">Part C: </w:t>
            </w:r>
          </w:p>
          <w:p w14:paraId="1875E602" w14:textId="54D43CFB" w:rsidR="00017542" w:rsidRDefault="00017542" w:rsidP="00AE1C56">
            <w:pPr>
              <w:jc w:val="center"/>
              <w:rPr>
                <w:b/>
                <w:sz w:val="26"/>
                <w:szCs w:val="26"/>
              </w:rPr>
            </w:pPr>
            <w:r w:rsidRPr="00E27B7F">
              <w:rPr>
                <w:b/>
                <w:sz w:val="26"/>
                <w:szCs w:val="26"/>
              </w:rPr>
              <w:t xml:space="preserve">This section must be completed by the </w:t>
            </w:r>
            <w:r w:rsidR="00AE1C56" w:rsidRPr="00E27B7F">
              <w:rPr>
                <w:b/>
                <w:sz w:val="26"/>
                <w:szCs w:val="26"/>
              </w:rPr>
              <w:t>relevant designated person</w:t>
            </w:r>
            <w:r w:rsidRPr="00E27B7F">
              <w:rPr>
                <w:b/>
                <w:sz w:val="26"/>
                <w:szCs w:val="26"/>
              </w:rPr>
              <w:t xml:space="preserve"> and returned to the Learner</w:t>
            </w:r>
            <w:r w:rsidR="00AC5245">
              <w:rPr>
                <w:b/>
                <w:sz w:val="26"/>
                <w:szCs w:val="26"/>
              </w:rPr>
              <w:t xml:space="preserve"> and Assessor</w:t>
            </w:r>
          </w:p>
          <w:p w14:paraId="1A57E710" w14:textId="77777777" w:rsidR="003D4A74" w:rsidRPr="00E27B7F" w:rsidRDefault="003D4A74" w:rsidP="00AE1C56">
            <w:pPr>
              <w:jc w:val="center"/>
              <w:rPr>
                <w:b/>
                <w:sz w:val="26"/>
                <w:szCs w:val="26"/>
              </w:rPr>
            </w:pPr>
          </w:p>
          <w:p w14:paraId="38D77921" w14:textId="617925A8" w:rsidR="00017542" w:rsidRDefault="003D4A74" w:rsidP="00085E35">
            <w:pPr>
              <w:jc w:val="center"/>
              <w:rPr>
                <w:b/>
              </w:rPr>
            </w:pPr>
            <w:r>
              <w:rPr>
                <w:b/>
              </w:rPr>
              <w:t xml:space="preserve">Note: </w:t>
            </w:r>
            <w:r w:rsidR="00017542" w:rsidRPr="003D4A74">
              <w:rPr>
                <w:b/>
              </w:rPr>
              <w:t xml:space="preserve">This section </w:t>
            </w:r>
            <w:r>
              <w:rPr>
                <w:b/>
              </w:rPr>
              <w:t>must</w:t>
            </w:r>
            <w:r w:rsidR="00017542" w:rsidRPr="003D4A74">
              <w:rPr>
                <w:b/>
              </w:rPr>
              <w:t xml:space="preserve"> accompany relevant ass</w:t>
            </w:r>
            <w:r>
              <w:rPr>
                <w:b/>
              </w:rPr>
              <w:t>essment material when submitted</w:t>
            </w:r>
            <w:r w:rsidR="00AC5245">
              <w:rPr>
                <w:b/>
              </w:rPr>
              <w:t xml:space="preserve"> for certification</w:t>
            </w:r>
          </w:p>
          <w:p w14:paraId="1875E603" w14:textId="77777777" w:rsidR="003D4A74" w:rsidRPr="003D4A74" w:rsidRDefault="003D4A74" w:rsidP="00085E35">
            <w:pPr>
              <w:jc w:val="center"/>
              <w:rPr>
                <w:b/>
              </w:rPr>
            </w:pPr>
          </w:p>
        </w:tc>
      </w:tr>
      <w:tr w:rsidR="00017542" w:rsidRPr="00626F3E" w14:paraId="1875E607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605" w14:textId="77777777" w:rsidR="00017542" w:rsidRPr="00626F3E" w:rsidRDefault="00017542" w:rsidP="003D4A74">
            <w:r w:rsidRPr="00626F3E">
              <w:t>Learner Name:</w:t>
            </w:r>
          </w:p>
        </w:tc>
        <w:tc>
          <w:tcPr>
            <w:tcW w:w="5103" w:type="dxa"/>
            <w:vAlign w:val="center"/>
          </w:tcPr>
          <w:p w14:paraId="1875E606" w14:textId="77777777" w:rsidR="00017542" w:rsidRPr="00626F3E" w:rsidRDefault="00017542" w:rsidP="003D4A74"/>
        </w:tc>
      </w:tr>
      <w:tr w:rsidR="00017542" w:rsidRPr="00626F3E" w14:paraId="1875E60A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608" w14:textId="77777777" w:rsidR="00017542" w:rsidRPr="00626F3E" w:rsidRDefault="00017542" w:rsidP="003D4A74">
            <w:r w:rsidRPr="00626F3E">
              <w:t>Date of Decision:</w:t>
            </w:r>
          </w:p>
        </w:tc>
        <w:tc>
          <w:tcPr>
            <w:tcW w:w="5103" w:type="dxa"/>
            <w:vAlign w:val="center"/>
          </w:tcPr>
          <w:p w14:paraId="1875E609" w14:textId="77777777" w:rsidR="00017542" w:rsidRPr="00626F3E" w:rsidRDefault="00017542" w:rsidP="003D4A74"/>
        </w:tc>
      </w:tr>
      <w:tr w:rsidR="00017542" w:rsidRPr="00626F3E" w14:paraId="1875E60D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60B" w14:textId="77777777" w:rsidR="00017542" w:rsidRPr="00626F3E" w:rsidRDefault="00017542" w:rsidP="003D4A74">
            <w:r w:rsidRPr="00626F3E">
              <w:t>Outcome:</w:t>
            </w:r>
          </w:p>
        </w:tc>
        <w:tc>
          <w:tcPr>
            <w:tcW w:w="5103" w:type="dxa"/>
            <w:vAlign w:val="center"/>
          </w:tcPr>
          <w:p w14:paraId="1875E60C" w14:textId="4CCABEB0" w:rsidR="00017542" w:rsidRPr="00626F3E" w:rsidRDefault="00017542" w:rsidP="00CA4CE2">
            <w:r w:rsidRPr="00626F3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rPr>
                <w:b/>
              </w:rPr>
              <w:instrText xml:space="preserve"> FORMCHECKBOX </w:instrText>
            </w:r>
            <w:r w:rsidR="00BF49E5">
              <w:rPr>
                <w:b/>
              </w:rPr>
            </w:r>
            <w:r w:rsidR="00BF49E5">
              <w:rPr>
                <w:b/>
              </w:rPr>
              <w:fldChar w:fldCharType="separate"/>
            </w:r>
            <w:r w:rsidRPr="00626F3E">
              <w:rPr>
                <w:b/>
              </w:rPr>
              <w:fldChar w:fldCharType="end"/>
            </w:r>
            <w:r w:rsidRPr="00626F3E">
              <w:rPr>
                <w:b/>
              </w:rPr>
              <w:t xml:space="preserve"> </w:t>
            </w:r>
            <w:r w:rsidR="00CA4CE2" w:rsidRPr="00626F3E">
              <w:t xml:space="preserve">Granted </w:t>
            </w:r>
            <w:r w:rsidRPr="00626F3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rPr>
                <w:b/>
              </w:rPr>
              <w:instrText xml:space="preserve"> FORMCHECKBOX </w:instrText>
            </w:r>
            <w:r w:rsidR="00BF49E5">
              <w:rPr>
                <w:b/>
              </w:rPr>
            </w:r>
            <w:r w:rsidR="00BF49E5">
              <w:rPr>
                <w:b/>
              </w:rPr>
              <w:fldChar w:fldCharType="separate"/>
            </w:r>
            <w:r w:rsidRPr="00626F3E">
              <w:rPr>
                <w:b/>
              </w:rPr>
              <w:fldChar w:fldCharType="end"/>
            </w:r>
            <w:r w:rsidR="00CA4CE2">
              <w:rPr>
                <w:b/>
              </w:rPr>
              <w:t xml:space="preserve"> </w:t>
            </w:r>
            <w:r w:rsidR="00CA4CE2" w:rsidRPr="00626F3E">
              <w:t>Declined</w:t>
            </w:r>
          </w:p>
        </w:tc>
      </w:tr>
      <w:tr w:rsidR="00017542" w:rsidRPr="00626F3E" w14:paraId="1875E615" w14:textId="77777777" w:rsidTr="00085E35">
        <w:trPr>
          <w:trHeight w:val="397"/>
        </w:trPr>
        <w:tc>
          <w:tcPr>
            <w:tcW w:w="3969" w:type="dxa"/>
            <w:shd w:val="clear" w:color="auto" w:fill="E5DFEC" w:themeFill="accent4" w:themeFillTint="33"/>
          </w:tcPr>
          <w:p w14:paraId="1875E60E" w14:textId="77777777" w:rsidR="00017542" w:rsidRPr="00626F3E" w:rsidRDefault="00017542" w:rsidP="00085E35">
            <w:r w:rsidRPr="00626F3E">
              <w:t>If granted, details of extended deadline etc.</w:t>
            </w:r>
          </w:p>
        </w:tc>
        <w:tc>
          <w:tcPr>
            <w:tcW w:w="5103" w:type="dxa"/>
            <w:vAlign w:val="center"/>
          </w:tcPr>
          <w:p w14:paraId="1875E60F" w14:textId="77777777" w:rsidR="00017542" w:rsidRPr="00626F3E" w:rsidRDefault="00017542" w:rsidP="003D4A74"/>
          <w:p w14:paraId="1875E610" w14:textId="77777777" w:rsidR="00017542" w:rsidRPr="00626F3E" w:rsidRDefault="00017542" w:rsidP="003D4A74">
            <w:bookmarkStart w:id="1" w:name="_GoBack"/>
            <w:bookmarkEnd w:id="1"/>
          </w:p>
          <w:p w14:paraId="1875E611" w14:textId="77777777" w:rsidR="00085E35" w:rsidRPr="00626F3E" w:rsidRDefault="00085E35" w:rsidP="003D4A74"/>
          <w:p w14:paraId="1875E612" w14:textId="77777777" w:rsidR="00085E35" w:rsidRPr="00626F3E" w:rsidRDefault="00085E35" w:rsidP="003D4A74"/>
          <w:p w14:paraId="1875E613" w14:textId="77777777" w:rsidR="00085E35" w:rsidRPr="00626F3E" w:rsidRDefault="00085E35" w:rsidP="003D4A74"/>
          <w:p w14:paraId="1875E614" w14:textId="77777777" w:rsidR="00085E35" w:rsidRPr="00626F3E" w:rsidRDefault="00085E35" w:rsidP="003D4A74"/>
        </w:tc>
      </w:tr>
    </w:tbl>
    <w:p w14:paraId="1875E616" w14:textId="77777777" w:rsidR="0098081E" w:rsidRPr="00626F3E" w:rsidRDefault="0098081E"/>
    <w:sectPr w:rsidR="0098081E" w:rsidRPr="00626F3E" w:rsidSect="003D4A7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14E6D" w14:textId="77777777" w:rsidR="005C78D8" w:rsidRDefault="005C78D8" w:rsidP="00017542">
      <w:pPr>
        <w:spacing w:after="0" w:line="240" w:lineRule="auto"/>
      </w:pPr>
      <w:r>
        <w:separator/>
      </w:r>
    </w:p>
  </w:endnote>
  <w:endnote w:type="continuationSeparator" w:id="0">
    <w:p w14:paraId="34112CA7" w14:textId="77777777" w:rsidR="005C78D8" w:rsidRDefault="005C78D8" w:rsidP="0001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288FD" w14:textId="77777777" w:rsidR="00273C6F" w:rsidRDefault="00273C6F" w:rsidP="00611334">
    <w:pPr>
      <w:pStyle w:val="Footer"/>
      <w:rPr>
        <w:noProof/>
        <w:sz w:val="18"/>
        <w:szCs w:val="18"/>
      </w:rPr>
    </w:pPr>
    <w:r>
      <w:rPr>
        <w:sz w:val="18"/>
        <w:szCs w:val="18"/>
      </w:rPr>
      <w:t>Assessment Deadlines: Short-term Extension Application Form</w:t>
    </w:r>
    <w:r>
      <w:rPr>
        <w:sz w:val="18"/>
        <w:szCs w:val="18"/>
      </w:rPr>
      <w:tab/>
    </w:r>
    <w:r w:rsidR="003D4A74" w:rsidRPr="00626F3E">
      <w:rPr>
        <w:sz w:val="18"/>
        <w:szCs w:val="18"/>
      </w:rPr>
      <w:fldChar w:fldCharType="begin"/>
    </w:r>
    <w:r w:rsidR="003D4A74" w:rsidRPr="00626F3E">
      <w:rPr>
        <w:sz w:val="18"/>
        <w:szCs w:val="18"/>
      </w:rPr>
      <w:instrText xml:space="preserve"> PAGE   \* MERGEFORMAT </w:instrText>
    </w:r>
    <w:r w:rsidR="003D4A74" w:rsidRPr="00626F3E">
      <w:rPr>
        <w:sz w:val="18"/>
        <w:szCs w:val="18"/>
      </w:rPr>
      <w:fldChar w:fldCharType="separate"/>
    </w:r>
    <w:r w:rsidR="00BF49E5">
      <w:rPr>
        <w:noProof/>
        <w:sz w:val="18"/>
        <w:szCs w:val="18"/>
      </w:rPr>
      <w:t>3</w:t>
    </w:r>
    <w:r w:rsidR="003D4A74" w:rsidRPr="00626F3E">
      <w:rPr>
        <w:noProof/>
        <w:sz w:val="18"/>
        <w:szCs w:val="18"/>
      </w:rPr>
      <w:fldChar w:fldCharType="end"/>
    </w:r>
  </w:p>
  <w:p w14:paraId="25619821" w14:textId="77777777" w:rsidR="00273C6F" w:rsidRDefault="00273C6F" w:rsidP="00611334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July 2019</w:t>
    </w:r>
  </w:p>
  <w:p w14:paraId="1875E61D" w14:textId="68A72BF9" w:rsidR="003D4A74" w:rsidRDefault="003D4A74">
    <w:pPr>
      <w:pStyle w:val="Footer"/>
    </w:pPr>
    <w:r w:rsidRPr="00626F3E">
      <w:rPr>
        <w:noProof/>
        <w:sz w:val="18"/>
        <w:szCs w:val="18"/>
      </w:rPr>
      <w:t>Version 1.</w:t>
    </w:r>
    <w:r w:rsidR="00273C6F">
      <w:rPr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D6EDA" w14:textId="77777777" w:rsidR="005C78D8" w:rsidRDefault="005C78D8" w:rsidP="00017542">
      <w:pPr>
        <w:spacing w:after="0" w:line="240" w:lineRule="auto"/>
      </w:pPr>
      <w:r>
        <w:separator/>
      </w:r>
    </w:p>
  </w:footnote>
  <w:footnote w:type="continuationSeparator" w:id="0">
    <w:p w14:paraId="102A979E" w14:textId="77777777" w:rsidR="005C78D8" w:rsidRDefault="005C78D8" w:rsidP="0001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E61B" w14:textId="77777777" w:rsidR="003D4A74" w:rsidRDefault="003D4A7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1875E61E" wp14:editId="1875E61F">
          <wp:simplePos x="0" y="0"/>
          <wp:positionH relativeFrom="column">
            <wp:posOffset>4350385</wp:posOffset>
          </wp:positionH>
          <wp:positionV relativeFrom="paragraph">
            <wp:posOffset>-225962</wp:posOffset>
          </wp:positionV>
          <wp:extent cx="1800000" cy="6328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2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395"/>
    <w:multiLevelType w:val="multilevel"/>
    <w:tmpl w:val="219A7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34186"/>
    <w:multiLevelType w:val="hybridMultilevel"/>
    <w:tmpl w:val="EBFEF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00F16"/>
    <w:multiLevelType w:val="multilevel"/>
    <w:tmpl w:val="6D20DEF0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112E7C"/>
    <w:multiLevelType w:val="hybridMultilevel"/>
    <w:tmpl w:val="F8D471C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8B5D6B"/>
    <w:multiLevelType w:val="hybridMultilevel"/>
    <w:tmpl w:val="547EF56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539D7"/>
    <w:multiLevelType w:val="hybridMultilevel"/>
    <w:tmpl w:val="7E9EE8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95F79"/>
    <w:multiLevelType w:val="hybridMultilevel"/>
    <w:tmpl w:val="BCB290F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42"/>
    <w:rsid w:val="00017542"/>
    <w:rsid w:val="00076955"/>
    <w:rsid w:val="00085E35"/>
    <w:rsid w:val="000A759C"/>
    <w:rsid w:val="00222BA7"/>
    <w:rsid w:val="00272C05"/>
    <w:rsid w:val="00273C6F"/>
    <w:rsid w:val="00285BAB"/>
    <w:rsid w:val="002B699A"/>
    <w:rsid w:val="0037168D"/>
    <w:rsid w:val="003D4A74"/>
    <w:rsid w:val="0046124B"/>
    <w:rsid w:val="004F7714"/>
    <w:rsid w:val="005C78D8"/>
    <w:rsid w:val="00611334"/>
    <w:rsid w:val="00626F3E"/>
    <w:rsid w:val="006916EE"/>
    <w:rsid w:val="00693DFF"/>
    <w:rsid w:val="007704D7"/>
    <w:rsid w:val="007B107C"/>
    <w:rsid w:val="00866FDC"/>
    <w:rsid w:val="00893B68"/>
    <w:rsid w:val="008B7EFD"/>
    <w:rsid w:val="009631FA"/>
    <w:rsid w:val="0098081E"/>
    <w:rsid w:val="00AC5245"/>
    <w:rsid w:val="00AE1C56"/>
    <w:rsid w:val="00BF49E5"/>
    <w:rsid w:val="00CA4CE2"/>
    <w:rsid w:val="00DF753A"/>
    <w:rsid w:val="00E27B7F"/>
    <w:rsid w:val="00EB24E1"/>
    <w:rsid w:val="00EE6455"/>
    <w:rsid w:val="00EF399D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5E56E"/>
  <w15:docId w15:val="{E5C02EBC-5FA2-43F6-A082-6C0DC75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542"/>
    <w:pPr>
      <w:keepNext/>
      <w:keepLines/>
      <w:numPr>
        <w:numId w:val="1"/>
      </w:numPr>
      <w:spacing w:before="200" w:after="240"/>
      <w:jc w:val="both"/>
      <w:outlineLvl w:val="1"/>
    </w:pPr>
    <w:rPr>
      <w:rFonts w:asciiTheme="majorHAnsi" w:eastAsiaTheme="majorEastAsia" w:hAnsiTheme="majorHAnsi" w:cstheme="majorBidi"/>
      <w:b/>
      <w:bCs/>
      <w:color w:val="008D8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7542"/>
    <w:rPr>
      <w:rFonts w:asciiTheme="majorHAnsi" w:eastAsiaTheme="majorEastAsia" w:hAnsiTheme="majorHAnsi" w:cstheme="majorBidi"/>
      <w:b/>
      <w:bCs/>
      <w:color w:val="008D8A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17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42"/>
  </w:style>
  <w:style w:type="paragraph" w:styleId="Footer">
    <w:name w:val="footer"/>
    <w:basedOn w:val="Normal"/>
    <w:link w:val="FooterChar"/>
    <w:uiPriority w:val="99"/>
    <w:unhideWhenUsed/>
    <w:rsid w:val="00017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42"/>
  </w:style>
  <w:style w:type="paragraph" w:styleId="FootnoteText">
    <w:name w:val="footnote text"/>
    <w:basedOn w:val="Normal"/>
    <w:link w:val="FootnoteTextChar"/>
    <w:uiPriority w:val="99"/>
    <w:semiHidden/>
    <w:unhideWhenUsed/>
    <w:rsid w:val="00017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542"/>
    <w:rPr>
      <w:vertAlign w:val="superscript"/>
    </w:rPr>
  </w:style>
  <w:style w:type="paragraph" w:customStyle="1" w:styleId="Heading21">
    <w:name w:val="Heading 2.1"/>
    <w:basedOn w:val="ListParagraph"/>
    <w:link w:val="Heading21Char"/>
    <w:qFormat/>
    <w:rsid w:val="00017542"/>
    <w:pPr>
      <w:numPr>
        <w:ilvl w:val="1"/>
        <w:numId w:val="1"/>
      </w:numPr>
    </w:pPr>
    <w:rPr>
      <w:rFonts w:asciiTheme="majorHAnsi" w:hAnsiTheme="majorHAnsi"/>
      <w:b/>
      <w:color w:val="008D8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7542"/>
  </w:style>
  <w:style w:type="character" w:customStyle="1" w:styleId="Heading21Char">
    <w:name w:val="Heading 2.1 Char"/>
    <w:basedOn w:val="ListParagraphChar"/>
    <w:link w:val="Heading21"/>
    <w:rsid w:val="00017542"/>
    <w:rPr>
      <w:rFonts w:asciiTheme="majorHAnsi" w:hAnsiTheme="majorHAnsi"/>
      <w:b/>
      <w:color w:val="008D8A"/>
    </w:rPr>
  </w:style>
  <w:style w:type="paragraph" w:styleId="NormalWeb">
    <w:name w:val="Normal (Web)"/>
    <w:basedOn w:val="Normal"/>
    <w:uiPriority w:val="99"/>
    <w:unhideWhenUsed/>
    <w:rsid w:val="0001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01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1Title">
    <w:name w:val="AS 1 Title"/>
    <w:basedOn w:val="Normal"/>
    <w:link w:val="AS1TitleChar"/>
    <w:qFormat/>
    <w:rsid w:val="00017542"/>
    <w:rPr>
      <w:rFonts w:asciiTheme="majorHAnsi" w:hAnsiTheme="majorHAnsi"/>
      <w:b/>
      <w:color w:val="008D8A"/>
      <w:sz w:val="28"/>
    </w:rPr>
  </w:style>
  <w:style w:type="paragraph" w:customStyle="1" w:styleId="AS2Title">
    <w:name w:val="AS 2 Title"/>
    <w:basedOn w:val="Normal"/>
    <w:qFormat/>
    <w:rsid w:val="00017542"/>
    <w:rPr>
      <w:rFonts w:asciiTheme="majorHAnsi" w:hAnsiTheme="majorHAnsi"/>
      <w:b/>
      <w:color w:val="008D8A"/>
      <w:sz w:val="24"/>
      <w:szCs w:val="24"/>
    </w:rPr>
  </w:style>
  <w:style w:type="character" w:customStyle="1" w:styleId="AS1TitleChar">
    <w:name w:val="AS 1 Title Char"/>
    <w:basedOn w:val="DefaultParagraphFont"/>
    <w:link w:val="AS1Title"/>
    <w:rsid w:val="00017542"/>
    <w:rPr>
      <w:rFonts w:asciiTheme="majorHAnsi" w:hAnsiTheme="majorHAnsi"/>
      <w:b/>
      <w:color w:val="008D8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5F2C3-4D6B-4CD1-AA36-9D20A40D5B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5e389c-e5e4-4155-8f6b-a9c9dac5ffac"/>
    <ds:schemaRef ds:uri="http://purl.org/dc/elements/1.1/"/>
    <ds:schemaRef ds:uri="http://schemas.microsoft.com/office/2006/metadata/properties"/>
    <ds:schemaRef ds:uri="1197147e-2810-48d9-ab21-876a339802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F49405-BC52-412A-8BDF-2B2C9340D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FB5FC-9D89-46C8-AD0F-231FE7CF5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Hanorah Lyons</dc:creator>
  <cp:lastModifiedBy>Hanorah Lyons</cp:lastModifiedBy>
  <cp:revision>24</cp:revision>
  <cp:lastPrinted>2019-03-27T12:51:00Z</cp:lastPrinted>
  <dcterms:created xsi:type="dcterms:W3CDTF">2019-03-27T11:47:00Z</dcterms:created>
  <dcterms:modified xsi:type="dcterms:W3CDTF">2019-08-09T12:14:00Z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